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E7D49" w14:textId="77777777" w:rsidR="00000000" w:rsidRDefault="00000000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spacing w:val="-10"/>
          <w:kern w:val="0"/>
          <w:sz w:val="22"/>
          <w:szCs w:val="22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14:paraId="2E79D63E" w14:textId="77777777" w:rsidTr="00326D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5D8E06C8" w14:textId="77777777" w:rsidR="00326D52" w:rsidRPr="00E35587" w:rsidRDefault="00326D52" w:rsidP="00326D52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2CA71ADF" w14:textId="77777777" w:rsidR="00326D52" w:rsidRPr="00E35587" w:rsidRDefault="00326D52" w:rsidP="00326D52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21BEAC4A" w14:textId="77777777" w:rsidR="00326D52" w:rsidRPr="00E35587" w:rsidRDefault="00326D52" w:rsidP="00326D52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Ростехнадзора</w:t>
            </w:r>
          </w:p>
          <w:p w14:paraId="2AE44D1B" w14:textId="77777777" w:rsidR="00326D52" w:rsidRPr="00E35587" w:rsidRDefault="00326D52" w:rsidP="00326D52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14:paraId="136EBD75" w14:textId="77777777" w:rsidR="00326D52" w:rsidRPr="00E35587" w:rsidRDefault="00326D52" w:rsidP="00326D52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14:paraId="1A66F145" w14:textId="77777777" w:rsidR="00326D52" w:rsidRPr="00E35587" w:rsidRDefault="00326D52" w:rsidP="00326D52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A42ADA5" w14:textId="77777777" w:rsidR="00326D52" w:rsidRPr="00E35587" w:rsidRDefault="00326D52" w:rsidP="00326D52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6B0C7B04" w14:textId="77777777" w:rsidR="00326D52" w:rsidRPr="00E35587" w:rsidRDefault="00326D52" w:rsidP="00326D52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58D82DD4" w14:textId="0DB74CB4" w:rsidR="00326D52" w:rsidRPr="002E1C73" w:rsidRDefault="00326D52" w:rsidP="00326D52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 w:rsidR="00EC7311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</w:t>
            </w:r>
            <w:r w:rsidR="00EC7311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10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14:paraId="7F244BB8" w14:textId="78631513" w:rsidR="00000000" w:rsidRDefault="00326D52" w:rsidP="00326D52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35587">
              <w:rPr>
                <w:rFonts w:ascii="Times New Roman" w:hAnsi="Times New Roman"/>
                <w:color w:val="000000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u w:val="single"/>
              </w:rPr>
              <w:t>41</w:t>
            </w:r>
          </w:p>
        </w:tc>
      </w:tr>
      <w:tr w:rsidR="00000000" w14:paraId="55EB5E0B" w14:textId="77777777" w:rsidTr="00326D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131CE0DE" w14:textId="0C2C6BCC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00000" w14:paraId="3F658A8B" w14:textId="77777777" w:rsidTr="00326D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00000" w14:paraId="6392F52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183AB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3470B5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78BB43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58E970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A45901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9B6597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000000" w14:paraId="7511A52F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D3F1F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F5B8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“Рыбинский комбикормовый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BE079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Бучкин Андрей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3674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31EF4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B5AF4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5B5D451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FAE1F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BC0ED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“СИМ-ХОФ”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92DC0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Петухов Дмитрий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0EA9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диагност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9B4A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94BE8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766B7AA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3132E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7A280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“ВАРИАНТ-СТРОЙ”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5D534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Добренко Алексей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519FD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6EDAE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D0557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15305FF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4CB94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6C883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“ДАНИЛА-МАСТЕР”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B2CBB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Баранов Миихаил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3E49F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A7F60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95281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5A18C80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DD42A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5280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“МЭФ “ОНИКС”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0DBA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Бочманов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C7688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013F7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EC4B7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7C7E3C5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BEE20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F106F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“Развитие”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A44FC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Пчелин Руслан Маликович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9635C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9ADA8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BD695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050CD95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DDAF5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9D9A5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“Развитие”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37CD3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Копинков Иван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C93C6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 по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1F3D4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7E519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4EC32B8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F9822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03769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“ПФК “РЫБИНСККОМПЛЕКС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EAAB2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Савинова Алена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B48E2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ведущий специалист по ОТ и ПБ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BEFEC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402B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393194C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6925F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E26BB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“МЕТИЗ”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4B366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Паратовский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72EEF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46B35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5A746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19209A8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25509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91707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“ВАРИАНТ-СТРОЙ”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948D9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Савинова Алена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0916E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ведущий специалист по ОТ и ПБ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C05A1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4DB4D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540748F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D57D9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3F10E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“СПЕЦПРИБОР-М”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79012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Теплова Светлана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2D2F3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7873B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FB480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18D6D35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8772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32A8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“МЭФ “ОНИКС”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7012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Плетнев Дмитрий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725D4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службы ремонта и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709E9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80089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1806534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7575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3B264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ПСФ “АВТОДИЗЕЛЬ-СЕРВИС” АО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3919D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Латонин Михаил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A0F39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AEDC2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4173D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A5BB6B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B69A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4E045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“НПП “Оптиметрик”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0923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Гришин Анатолий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A19BD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поверитель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E44F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C1941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058B9AC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7C408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C5270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“НЕРОХИМ”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78290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Еремейко Юлия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CA4BA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склада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C43C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5C573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5A595A7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BE639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FE9B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“ЭЛЕКТРИКИ24 СПБ”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96BD7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Печенов ИМгорь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EF688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8ADFD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B9DCD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70F2DFD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EFD8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5C0C7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“ТЭК-1”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56A6E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Лазарев Юрий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4D504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0D400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5D578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F2AEB4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8239D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F209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“ПФК “РЫБИНСККОМПЛЕКС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73CF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Добренко Алексей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FE352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4943A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B6140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0C00243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91702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88E5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“Рыбинский комбикормовый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E7D4C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Панов Евгений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DAFA0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B61A8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23C9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6607729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794A4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23AE3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“МЭФ “ОНИКС”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DFF3D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Шипов Сергей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9B245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CF4E9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07D1C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4C9E729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C5017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D746C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“ВАРИАНТ-СТРОЙ”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C2C10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Лепин Геннадий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7495C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гл.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A35B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FFAD0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1508B5E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9FAEE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06954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“СИМ-ХОФ”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99ED9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Назаров Евгений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3D363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диагност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55ACD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D41A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506AF32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3640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5048D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“ПФК “РЫБИНСККОМПЛЕКС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0823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Мараксин Денис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4C573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 проекта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BAD6D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D195C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48F585E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FF7B3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2772A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“НПП “Оптиметрик”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656F6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Разумов Владислав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70290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E38E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E42F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5DCF527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1E34E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E12B4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“ТЭК-1”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474CE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Костров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5E975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E0680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04A23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8A2C0E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9ACA0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45A75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30A59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Немальцев Валерий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4C8F0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17FA3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E65DA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259B81C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D0435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B3B1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МКУ “АГЕНТСТВО ПО МУНИЦИПАЛЬНОМУ ЗАКАЗУ ЖКХ” Г.ЯРОСЛАВЛЯ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A6A5C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Метлинова Елена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31A67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CC1C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78568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000000" w14:paraId="7873536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CDC2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B405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“МЭФ “ОНИКС”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43041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Ермолин Сергей Валерианович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00E05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наладчик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AB385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9DD14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1ECE0D4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54A8B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D90A6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7226B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Козлов Илья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43B4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67454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D8C36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000000" w14:paraId="4B65BC9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DF5C9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EFEED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ГОСУДАРСТВЕННОЕ БЮДЖЕТНОЕ УЧРЕЖДЕНИЕ ЯРОСЛАВСКОЙ ОБЛАСТИ “ГАВРИЛОВ-ЯМСКИЙ КОМПЛЕКСНЫЙ ЦЕНТР СОЦИАЛЬНОГО ОБСЛУЖИВАНИЯ НАСЕЛЕНИЯ “ВЕТЕРАН””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AB5E3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Пятницкая Вера Андреевна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4B2E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4BF32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BCF73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7B6766B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0100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7E887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“ПФК “РЫБИНСККОМПЛЕКС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474C3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Лепин Геннадий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44099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319C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5C63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193A627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DD4A8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81369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“ЯРОСЛАВСКИЙ ЭМЗ”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175FD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Калинин Максим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C4D56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 по ремонту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3AEA5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3DE30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2FE0F4E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DF9B6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58F4F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ПСФ “АВТОДИЗЕЛЬ-СЕРВИС” АО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BB677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Смирнов Иван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7C830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слесарь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BAFA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396B9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FBEF16F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20A14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D80CB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“Инвест Бизнес 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6BAB5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Сивов Олег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999F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9131A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29DA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390E00B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41074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C1852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“ГРУППА КОМПАНИЙ “ЕКС”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1E69A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Орехов Сергей Львович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C8443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EE11A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28108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000000" w14:paraId="7256DB1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3EAD9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9597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D84A9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Малуев Роман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B2629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7E001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D76BF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61D432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20102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19238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“КОПРИНО ПЛАЗА”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75C19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Красовский Иван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8FE6B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92CAC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7B0F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40DC405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A5A7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15CBC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“ЯЛВЗ”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378BC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Ремизов Алексей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FB10A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инженер-электроник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BA1CE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F37BA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78BE339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9D0EB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4961E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“БАРИН”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3DF7A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Сафо Артем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5334A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18138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B3187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47B2649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CE280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E3993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“ЛЕ МОНЛИД”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78F38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Батаев Виктор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2325C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 цепи поставок магазина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6D5C2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74E6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000000" w14:paraId="330C8A0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CAD7C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C54A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“ХАЙТЕК ФАСАД”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D2B1C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Чалый Артем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FBC28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прораб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6303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861CD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51A34A2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18951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1CB6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“ДАНИЛА-МАСТЕР”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8E4A7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Гущин Павел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CC695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инженер-программист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F0FBF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FF7E7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62EBC01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5FEF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6CBEA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“АНКОРСТРОЙ”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DB10C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Тубольцев Леонид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1F206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2B94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E5D3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000000" w14:paraId="710FEB6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3498C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D6F2F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“ГРУППА КОМПАНИЙ “ЕКС”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350A8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Володин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E110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3BCD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3E7B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1909CE8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C71DA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CA132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“ТРЕНД”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4D4D1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Харишин Андрей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93D66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95263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E76B3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5C20F03F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4553A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A63CF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7E157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Орехов Егор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0A5D7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B11D0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B4BF7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40639BE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AD827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7215E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“ЛЕ МОНЛИД”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BFD5B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Потапов Дмитрий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77161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9647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3AD0A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2944A08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60520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375BA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“АНКОРСТРОЙ”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C363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Колточенко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CE917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AFE83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6B3E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000000" w14:paraId="6B3E9A7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CFF3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AEEB6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ФГБОУ ВО”ЯРОСЛАВСКИЙ ГАУ”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8A24B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Маряшин Иван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AF46D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отдела АХЧ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3D6F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DB75A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33D3AA3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B94DB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E6D75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“ФИРМА ЦЕНТРОСПЕЦСТРОЙ”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DF31F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Савчук Петр Макарович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8CAE2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026E8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561E4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378E870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34AF9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41A1A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“ДАНИЛА-МАСТЕР”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E457E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Подойницын АВнтон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0DA5B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9A50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10A4C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3B45D6D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DE6FA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6F4E2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“АГРОМИР”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156C2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Юнаткин Антон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E3137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электрогазосварщик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6ED3B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BDB7E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72CE5E7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4FC47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317C5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“МЕТИЗ”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7D329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Зайнуллин Игорь Юсуфович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0B77D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0165E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AEE68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60066CA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0B36D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43C09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Воробьев Виктор Васильевич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3FCBF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Платов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800F7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DEB23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6865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71A6216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82BC1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75FF5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“ХАЙТЕК ФАСАД”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D18FB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Федоров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84050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C290D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3AC50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31B023E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5BF6D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192CD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“М-СИСТЕМ”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D8DC7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Рассадин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8E7DD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7EC5A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7146A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12C962D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5D0C7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B4CF2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7C10C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Гордеев Иван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9C03E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4D659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3F3B0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7D5BEC3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E111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5E5F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Вагонный участок Ярославль Северо-Западный филиал АО “ФПК”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880FA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Баканков Виталий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CDB49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96CC4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2841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550E434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82147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58A18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“ЯРМОЛПРОД”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389E2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Игнатьичев Альберт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17A19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A022B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61553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0C95B3F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377B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82B6A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“ТЭК-1”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A70C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Голубев Олег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93811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CB451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273E8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545ECAF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25705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61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542F4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МУНИЦИПАЛЬНОЕ ОБРАЗОВАТЕЛЬНОЕ УЧРЕЖДЕНИЕ СРЕДНЯЯ ОБЩЕОБРАЗОВАТЕЛЬНАЯ ШКОЛА “ОБРАЗОВАТЕЛЬНЫЙ КОМПЛЕКС № 22 ИМ. Н.А. НЕКРАСОВА”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A7411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Галкина Наталья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78D7F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01D29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F86C4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7F236EE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9C4FA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A873D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“КОАГУЛЯНТ”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6FCA9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Чемуткин Андрей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BC603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C3275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CA2CB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</w:tbl>
          <w:p w14:paraId="0D638EAF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580CE76" w14:textId="77777777" w:rsidR="00A018D5" w:rsidRDefault="00A018D5"/>
    <w:sectPr w:rsidR="00A018D5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52"/>
    <w:rsid w:val="001D0FB9"/>
    <w:rsid w:val="00326D52"/>
    <w:rsid w:val="00A018D5"/>
    <w:rsid w:val="00EC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E2A835"/>
  <w14:defaultImageDpi w14:val="0"/>
  <w15:docId w15:val="{F1E61014-FB99-4354-8D24-26D3D33D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1004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Коковкин</dc:creator>
  <cp:keywords/>
  <dc:description/>
  <cp:lastModifiedBy>Дмитрий Коковкин</cp:lastModifiedBy>
  <cp:revision>3</cp:revision>
  <dcterms:created xsi:type="dcterms:W3CDTF">2026-10-13T10:17:00Z</dcterms:created>
  <dcterms:modified xsi:type="dcterms:W3CDTF">2026-10-13T10:17:00Z</dcterms:modified>
</cp:coreProperties>
</file>